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8BF6" w14:textId="77777777" w:rsidR="00FB71ED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EMA of BC Environmental Management</w:t>
      </w:r>
    </w:p>
    <w:p w14:paraId="196C5FCB" w14:textId="77777777" w:rsidR="00832EC5" w:rsidRPr="00832EC5" w:rsidRDefault="008F69B0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>
        <w:rPr>
          <w:rFonts w:eastAsia="Times New Roman" w:cs="Times New Roman"/>
          <w:b/>
          <w:color w:val="222222"/>
          <w:sz w:val="28"/>
          <w:szCs w:val="28"/>
          <w:lang w:eastAsia="en-CA"/>
        </w:rPr>
        <w:t xml:space="preserve">Awards </w:t>
      </w:r>
      <w:r w:rsidR="00BB7C5B">
        <w:rPr>
          <w:rFonts w:eastAsia="Times New Roman" w:cs="Times New Roman"/>
          <w:b/>
          <w:color w:val="222222"/>
          <w:sz w:val="28"/>
          <w:szCs w:val="28"/>
          <w:lang w:eastAsia="en-CA"/>
        </w:rPr>
        <w:t>2018</w:t>
      </w:r>
      <w:r w:rsidR="00832EC5"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 xml:space="preserve"> Emerging Professional</w:t>
      </w:r>
    </w:p>
    <w:p w14:paraId="6DA3B94C" w14:textId="77777777" w:rsidR="00832EC5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Nomination Form</w:t>
      </w:r>
    </w:p>
    <w:p w14:paraId="3D088E8C" w14:textId="77777777" w:rsidR="00832EC5" w:rsidRDefault="00832EC5" w:rsidP="0041551D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en-CA"/>
        </w:rPr>
      </w:pPr>
    </w:p>
    <w:p w14:paraId="0C51671B" w14:textId="77777777" w:rsidR="002640BB" w:rsidRP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color w:val="222222"/>
          <w:lang w:eastAsia="en-CA"/>
        </w:rPr>
      </w:pPr>
      <w:r>
        <w:rPr>
          <w:rFonts w:eastAsia="Times New Roman" w:cs="Times New Roman"/>
          <w:b/>
          <w:color w:val="222222"/>
          <w:lang w:eastAsia="en-CA"/>
        </w:rPr>
        <w:t xml:space="preserve">Award Category:  </w:t>
      </w:r>
      <w:r w:rsidRPr="002640BB">
        <w:rPr>
          <w:rFonts w:eastAsia="Times New Roman" w:cs="Times New Roman"/>
          <w:color w:val="222222"/>
          <w:lang w:eastAsia="en-CA"/>
        </w:rPr>
        <w:t>Emerging Environmental Professional</w:t>
      </w:r>
    </w:p>
    <w:p w14:paraId="29ED2CE9" w14:textId="77777777" w:rsid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b/>
          <w:color w:val="222222"/>
          <w:lang w:eastAsia="en-CA"/>
        </w:rPr>
      </w:pPr>
    </w:p>
    <w:p w14:paraId="0AE09FAB" w14:textId="77777777" w:rsidR="0041551D" w:rsidRPr="00832EC5" w:rsidRDefault="00D72C7A" w:rsidP="00832EC5">
      <w:pPr>
        <w:shd w:val="clear" w:color="auto" w:fill="FFFFFF"/>
        <w:spacing w:after="0" w:line="288" w:lineRule="auto"/>
        <w:rPr>
          <w:rFonts w:eastAsia="Times New Roman" w:cs="Times New Roman"/>
          <w:color w:val="222222"/>
          <w:lang w:eastAsia="en-CA"/>
        </w:rPr>
      </w:pPr>
      <w:r>
        <w:rPr>
          <w:rFonts w:eastAsia="Times New Roman" w:cs="Times New Roman"/>
          <w:b/>
          <w:color w:val="222222"/>
          <w:lang w:eastAsia="en-CA"/>
        </w:rPr>
        <w:t xml:space="preserve">Name of Nominee:  </w:t>
      </w:r>
    </w:p>
    <w:p w14:paraId="665A1F5D" w14:textId="77777777" w:rsidR="00832EC5" w:rsidRDefault="00832EC5" w:rsidP="00832EC5">
      <w:pPr>
        <w:spacing w:after="0" w:line="288" w:lineRule="auto"/>
        <w:rPr>
          <w:b/>
        </w:rPr>
      </w:pPr>
    </w:p>
    <w:p w14:paraId="2A720E20" w14:textId="77777777" w:rsidR="00832EC5" w:rsidRPr="00A37C7E" w:rsidRDefault="00D72C7A" w:rsidP="00832EC5">
      <w:pPr>
        <w:spacing w:after="0" w:line="288" w:lineRule="auto"/>
        <w:rPr>
          <w:b/>
        </w:rPr>
      </w:pPr>
      <w:r>
        <w:rPr>
          <w:b/>
        </w:rPr>
        <w:t>Name of Nominator:</w:t>
      </w:r>
      <w:r w:rsidR="00A1397C">
        <w:rPr>
          <w:b/>
        </w:rPr>
        <w:t xml:space="preserve">  </w:t>
      </w:r>
      <w:r w:rsidR="008F69B0">
        <w:br/>
      </w:r>
    </w:p>
    <w:p w14:paraId="7494A535" w14:textId="77777777" w:rsidR="00832EC5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Company:  </w:t>
      </w:r>
      <w:r w:rsidR="008F69B0">
        <w:rPr>
          <w:rFonts w:eastAsia="Times New Roman" w:cs="Times New Roman"/>
          <w:b/>
          <w:color w:val="222222"/>
          <w:shd w:val="clear" w:color="auto" w:fill="FFFFFF"/>
          <w:lang w:eastAsia="en-CA"/>
        </w:rPr>
        <w:br/>
      </w:r>
    </w:p>
    <w:p w14:paraId="0592DC51" w14:textId="77777777" w:rsidR="00D72C7A" w:rsidRPr="00444652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>Years of Nominee Experience in Industry:</w:t>
      </w:r>
      <w:r w:rsidR="00B72B62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 </w:t>
      </w:r>
    </w:p>
    <w:p w14:paraId="6E1ABEDA" w14:textId="77777777"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14:paraId="1318B094" w14:textId="77777777" w:rsidR="00D72C7A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Current Role in Industry:  </w:t>
      </w:r>
    </w:p>
    <w:p w14:paraId="353AC926" w14:textId="77777777"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14:paraId="2B43972A" w14:textId="77777777" w:rsidR="00D72C7A" w:rsidRPr="00832EC5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EMA of BC Member Status: </w:t>
      </w:r>
    </w:p>
    <w:p w14:paraId="5B0AF05C" w14:textId="77777777"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14:paraId="4DB3EBE9" w14:textId="77777777" w:rsidR="005872C1" w:rsidRPr="00832EC5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5872C1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Evidence of company permission in the form of a letter or email to info@emaofbc.com? </w:t>
      </w:r>
      <w:r w:rsidRPr="00832EC5">
        <w:rPr>
          <w:rFonts w:eastAsia="Times New Roman" w:cs="Times New Roman"/>
          <w:color w:val="222222"/>
          <w:shd w:val="clear" w:color="auto" w:fill="FFFFFF"/>
          <w:lang w:eastAsia="en-CA"/>
        </w:rPr>
        <w:t xml:space="preserve"> </w:t>
      </w:r>
    </w:p>
    <w:p w14:paraId="0A6E3878" w14:textId="77777777" w:rsidR="00832EC5" w:rsidRPr="005872C1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14:paraId="4178F982" w14:textId="77777777" w:rsidR="00D72C7A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5872C1">
        <w:rPr>
          <w:rFonts w:eastAsia="Times New Roman" w:cs="Times New Roman"/>
          <w:b/>
          <w:color w:val="222222"/>
          <w:shd w:val="clear" w:color="auto" w:fill="FFFFFF"/>
          <w:lang w:eastAsia="en-CA"/>
        </w:rPr>
        <w:t>Is it okay to publicize the Nominee’s name?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  </w:t>
      </w:r>
    </w:p>
    <w:p w14:paraId="5908C69E" w14:textId="77777777" w:rsidR="005B2A02" w:rsidRPr="00832EC5" w:rsidRDefault="005B2A02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</w:p>
    <w:p w14:paraId="40B885CC" w14:textId="77777777" w:rsidR="005872C1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832EC5">
        <w:rPr>
          <w:rFonts w:eastAsia="Times New Roman" w:cs="Times New Roman"/>
          <w:b/>
          <w:color w:val="222222"/>
          <w:shd w:val="clear" w:color="auto" w:fill="FFFFFF"/>
          <w:lang w:eastAsia="en-CA"/>
        </w:rPr>
        <w:t>Illustrate how the Nominee has demonst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>rated professional achievement?</w:t>
      </w:r>
    </w:p>
    <w:p w14:paraId="01F1BA41" w14:textId="77777777" w:rsidR="008F69B0" w:rsidRDefault="008F69B0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14:paraId="31830C9B" w14:textId="77777777"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832EC5">
        <w:rPr>
          <w:rFonts w:eastAsia="Times New Roman" w:cs="Times New Roman"/>
          <w:b/>
          <w:color w:val="222222"/>
          <w:shd w:val="clear" w:color="auto" w:fill="FFFFFF"/>
          <w:lang w:eastAsia="en-CA"/>
        </w:rPr>
        <w:t>What exp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erience does the Nominee have? </w:t>
      </w:r>
    </w:p>
    <w:p w14:paraId="0B876A9C" w14:textId="77777777" w:rsidR="00D624B5" w:rsidRDefault="00D624B5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</w:p>
    <w:p w14:paraId="6511940C" w14:textId="77777777" w:rsidR="0041551D" w:rsidRDefault="0041551D" w:rsidP="00832EC5">
      <w:pPr>
        <w:spacing w:after="0" w:line="288" w:lineRule="auto"/>
      </w:pPr>
    </w:p>
    <w:p w14:paraId="6E698518" w14:textId="77777777" w:rsidR="00842BF4" w:rsidRPr="00D41D10" w:rsidRDefault="00D41D10" w:rsidP="00832EC5">
      <w:pPr>
        <w:spacing w:after="0" w:line="288" w:lineRule="auto"/>
        <w:rPr>
          <w:b/>
        </w:rPr>
      </w:pPr>
      <w:r w:rsidRPr="00D41D10">
        <w:rPr>
          <w:b/>
        </w:rPr>
        <w:t>When and how has the nominee shown innovation and leadership?</w:t>
      </w:r>
    </w:p>
    <w:p w14:paraId="6123E9C5" w14:textId="77777777" w:rsidR="00D624B5" w:rsidRDefault="00D624B5" w:rsidP="00B021E1">
      <w:pPr>
        <w:spacing w:after="0" w:line="288" w:lineRule="auto"/>
      </w:pPr>
    </w:p>
    <w:p w14:paraId="39CC14BE" w14:textId="77777777" w:rsidR="00D426FA" w:rsidRDefault="00D426FA">
      <w:pPr>
        <w:spacing w:after="0" w:line="288" w:lineRule="auto"/>
      </w:pPr>
    </w:p>
    <w:p w14:paraId="65447F42" w14:textId="77777777" w:rsidR="00D41D10" w:rsidRPr="00D41D10" w:rsidRDefault="00D41D10">
      <w:pPr>
        <w:spacing w:after="0" w:line="288" w:lineRule="auto"/>
        <w:rPr>
          <w:b/>
        </w:rPr>
      </w:pPr>
      <w:r w:rsidRPr="00D41D10">
        <w:rPr>
          <w:b/>
        </w:rPr>
        <w:t xml:space="preserve">How is the nominee involved within the community? </w:t>
      </w:r>
    </w:p>
    <w:p w14:paraId="0FD2F6B3" w14:textId="77777777" w:rsidR="00377AF5" w:rsidRDefault="00377AF5" w:rsidP="00377AF5">
      <w:pPr>
        <w:spacing w:after="0" w:line="288" w:lineRule="auto"/>
      </w:pPr>
    </w:p>
    <w:p w14:paraId="2B4EDDD6" w14:textId="77777777" w:rsidR="005B2A02" w:rsidRDefault="005B2A02">
      <w:pPr>
        <w:spacing w:after="0" w:line="288" w:lineRule="auto"/>
      </w:pPr>
    </w:p>
    <w:p w14:paraId="0BA1260C" w14:textId="77777777" w:rsidR="00D41D10" w:rsidRPr="00D41D10" w:rsidRDefault="00D41D10">
      <w:pPr>
        <w:spacing w:after="0" w:line="288" w:lineRule="auto"/>
        <w:rPr>
          <w:b/>
        </w:rPr>
      </w:pPr>
      <w:r w:rsidRPr="00D41D10">
        <w:rPr>
          <w:b/>
        </w:rPr>
        <w:t xml:space="preserve">Please provide any additional Information: </w:t>
      </w:r>
    </w:p>
    <w:p w14:paraId="403D62E4" w14:textId="77777777" w:rsidR="002640BB" w:rsidRDefault="002640BB">
      <w:pPr>
        <w:spacing w:after="0" w:line="288" w:lineRule="auto"/>
      </w:pPr>
    </w:p>
    <w:p w14:paraId="0E079814" w14:textId="77777777" w:rsidR="008F69B0" w:rsidRDefault="008F69B0">
      <w:pPr>
        <w:spacing w:after="0" w:line="288" w:lineRule="auto"/>
      </w:pPr>
    </w:p>
    <w:p w14:paraId="5461E32C" w14:textId="77777777" w:rsidR="008F69B0" w:rsidRDefault="008F69B0" w:rsidP="008F69B0">
      <w:pPr>
        <w:pStyle w:val="Default"/>
      </w:pPr>
      <w:bookmarkStart w:id="0" w:name="_GoBack"/>
      <w:bookmarkEnd w:id="0"/>
    </w:p>
    <w:p w14:paraId="4A54F9C2" w14:textId="2EFDA6DA" w:rsidR="008F69B0" w:rsidRDefault="008F69B0" w:rsidP="008F69B0">
      <w:pPr>
        <w:spacing w:after="0" w:line="288" w:lineRule="auto"/>
      </w:pPr>
      <w:r>
        <w:t xml:space="preserve"> </w:t>
      </w:r>
      <w:r>
        <w:rPr>
          <w:sz w:val="20"/>
          <w:szCs w:val="20"/>
        </w:rPr>
        <w:t xml:space="preserve">Submit Nomination Form via email to </w:t>
      </w:r>
      <w:r>
        <w:rPr>
          <w:i/>
          <w:iCs/>
          <w:sz w:val="20"/>
          <w:szCs w:val="20"/>
        </w:rPr>
        <w:t xml:space="preserve">info@emaofbc.com </w:t>
      </w:r>
      <w:r w:rsidR="000121F7">
        <w:rPr>
          <w:sz w:val="20"/>
          <w:szCs w:val="20"/>
        </w:rPr>
        <w:t xml:space="preserve">by </w:t>
      </w:r>
      <w:r w:rsidR="003D7BFF">
        <w:rPr>
          <w:sz w:val="20"/>
          <w:szCs w:val="20"/>
        </w:rPr>
        <w:t xml:space="preserve">Friday </w:t>
      </w:r>
      <w:r w:rsidR="00A443E9">
        <w:rPr>
          <w:sz w:val="20"/>
          <w:szCs w:val="20"/>
        </w:rPr>
        <w:t>May</w:t>
      </w:r>
      <w:r w:rsidR="003D7BFF">
        <w:rPr>
          <w:sz w:val="20"/>
          <w:szCs w:val="20"/>
        </w:rPr>
        <w:t xml:space="preserve"> 1</w:t>
      </w:r>
      <w:r w:rsidR="00BB7C5B">
        <w:rPr>
          <w:sz w:val="20"/>
          <w:szCs w:val="20"/>
        </w:rPr>
        <w:t>1</w:t>
      </w:r>
      <w:r w:rsidR="003D7BFF">
        <w:rPr>
          <w:sz w:val="20"/>
          <w:szCs w:val="20"/>
        </w:rPr>
        <w:t>, 201</w:t>
      </w:r>
      <w:r w:rsidR="00BB7C5B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sectPr w:rsidR="008F69B0" w:rsidSect="00927247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E10C" w14:textId="77777777" w:rsidR="00953516" w:rsidRDefault="00953516" w:rsidP="00FB71ED">
      <w:pPr>
        <w:spacing w:after="0" w:line="240" w:lineRule="auto"/>
      </w:pPr>
      <w:r>
        <w:separator/>
      </w:r>
    </w:p>
  </w:endnote>
  <w:endnote w:type="continuationSeparator" w:id="0">
    <w:p w14:paraId="4C1B5441" w14:textId="77777777" w:rsidR="00953516" w:rsidRDefault="00953516" w:rsidP="00F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D980" w14:textId="77777777" w:rsidR="002640BB" w:rsidRDefault="002640B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F0CC7" wp14:editId="5979F07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E4DB5C" w14:textId="77777777" w:rsidR="002640BB" w:rsidRDefault="002640B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F69B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" fillcolor="white [3201]" stroked="f" strokeweight=".5pt">
              <v:textbox style="mso-fit-shape-to-text:t" inset="0,,0">
                <w:txbxContent>
                  <w:p w:rsidR="002640BB" w:rsidRDefault="002640B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F69B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B007E6" w14:textId="77777777" w:rsidR="002640BB" w:rsidRDefault="00264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62F3" w14:textId="77777777" w:rsidR="00927247" w:rsidRDefault="00927247" w:rsidP="00927247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A7AE5" wp14:editId="4B19628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C04FB" w14:textId="77777777" w:rsidR="00927247" w:rsidRDefault="0092724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443E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574B06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I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Zkr+/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LxJgIiKAgAAjA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927247" w:rsidRDefault="0092724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443E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CF0E" w14:textId="77777777" w:rsidR="00953516" w:rsidRDefault="00953516" w:rsidP="00FB71ED">
      <w:pPr>
        <w:spacing w:after="0" w:line="240" w:lineRule="auto"/>
      </w:pPr>
      <w:r>
        <w:separator/>
      </w:r>
    </w:p>
  </w:footnote>
  <w:footnote w:type="continuationSeparator" w:id="0">
    <w:p w14:paraId="1FD11DE8" w14:textId="77777777" w:rsidR="00953516" w:rsidRDefault="00953516" w:rsidP="00FB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BE4943A2CF4497490BD3A4D0135B302"/>
      </w:placeholder>
      <w:temporary/>
      <w:showingPlcHdr/>
      <w15:appearance w15:val="hidden"/>
    </w:sdtPr>
    <w:sdtEndPr/>
    <w:sdtContent>
      <w:p w14:paraId="2013A5C5" w14:textId="77777777" w:rsidR="008F69B0" w:rsidRDefault="008F69B0">
        <w:pPr>
          <w:pStyle w:val="Header"/>
        </w:pPr>
        <w:r>
          <w:t>[Type here]</w:t>
        </w:r>
      </w:p>
    </w:sdtContent>
  </w:sdt>
  <w:p w14:paraId="2CCB3C8D" w14:textId="77777777" w:rsidR="00FB71ED" w:rsidRDefault="00FB7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672B8"/>
    <w:multiLevelType w:val="hybridMultilevel"/>
    <w:tmpl w:val="BDE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228E"/>
    <w:multiLevelType w:val="hybridMultilevel"/>
    <w:tmpl w:val="A994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7674"/>
    <w:multiLevelType w:val="hybridMultilevel"/>
    <w:tmpl w:val="28D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2BE"/>
    <w:multiLevelType w:val="hybridMultilevel"/>
    <w:tmpl w:val="DE7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45"/>
    <w:rsid w:val="000121F7"/>
    <w:rsid w:val="00027FE7"/>
    <w:rsid w:val="000665FF"/>
    <w:rsid w:val="000D1B88"/>
    <w:rsid w:val="002169A7"/>
    <w:rsid w:val="00221277"/>
    <w:rsid w:val="00242AC4"/>
    <w:rsid w:val="00255D24"/>
    <w:rsid w:val="002640BB"/>
    <w:rsid w:val="00305576"/>
    <w:rsid w:val="00356D45"/>
    <w:rsid w:val="003704A0"/>
    <w:rsid w:val="00377AF5"/>
    <w:rsid w:val="003D7BFF"/>
    <w:rsid w:val="0040630A"/>
    <w:rsid w:val="0041551D"/>
    <w:rsid w:val="00444652"/>
    <w:rsid w:val="00536F0D"/>
    <w:rsid w:val="00547245"/>
    <w:rsid w:val="005872C1"/>
    <w:rsid w:val="005B2A02"/>
    <w:rsid w:val="00624E21"/>
    <w:rsid w:val="006449CD"/>
    <w:rsid w:val="00663FA2"/>
    <w:rsid w:val="00711F83"/>
    <w:rsid w:val="0072535D"/>
    <w:rsid w:val="007A44F6"/>
    <w:rsid w:val="007C6F8F"/>
    <w:rsid w:val="00832EC5"/>
    <w:rsid w:val="00842BF4"/>
    <w:rsid w:val="008A744E"/>
    <w:rsid w:val="008F69B0"/>
    <w:rsid w:val="0090307A"/>
    <w:rsid w:val="00927247"/>
    <w:rsid w:val="00953516"/>
    <w:rsid w:val="00A05EAE"/>
    <w:rsid w:val="00A1397C"/>
    <w:rsid w:val="00A37C7E"/>
    <w:rsid w:val="00A443E9"/>
    <w:rsid w:val="00A53CEF"/>
    <w:rsid w:val="00B021E1"/>
    <w:rsid w:val="00B0306F"/>
    <w:rsid w:val="00B72B62"/>
    <w:rsid w:val="00BB7C5B"/>
    <w:rsid w:val="00BD3F64"/>
    <w:rsid w:val="00D01001"/>
    <w:rsid w:val="00D41D10"/>
    <w:rsid w:val="00D426FA"/>
    <w:rsid w:val="00D55187"/>
    <w:rsid w:val="00D624B5"/>
    <w:rsid w:val="00D67A0D"/>
    <w:rsid w:val="00D72C7A"/>
    <w:rsid w:val="00E314CD"/>
    <w:rsid w:val="00E70BEC"/>
    <w:rsid w:val="00F12E48"/>
    <w:rsid w:val="00FB71E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FC849"/>
  <w15:docId w15:val="{4CCE8906-E75B-44BE-B2D5-22C7D858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5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E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31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18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187"/>
    <w:rPr>
      <w:b/>
      <w:bCs/>
      <w:sz w:val="20"/>
      <w:szCs w:val="20"/>
      <w:lang w:val="en-US"/>
    </w:rPr>
  </w:style>
  <w:style w:type="paragraph" w:customStyle="1" w:styleId="Default">
    <w:name w:val="Default"/>
    <w:rsid w:val="008F6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E4943A2CF4497490BD3A4D013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C212-7829-471D-8ACB-A8297964F423}"/>
      </w:docPartPr>
      <w:docPartBody>
        <w:p w:rsidR="00197122" w:rsidRDefault="00E04A13" w:rsidP="00E04A13">
          <w:pPr>
            <w:pStyle w:val="CBE4943A2CF4497490BD3A4D0135B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9BC"/>
    <w:rsid w:val="00197122"/>
    <w:rsid w:val="005B45F0"/>
    <w:rsid w:val="00643E6E"/>
    <w:rsid w:val="006709BC"/>
    <w:rsid w:val="00683B92"/>
    <w:rsid w:val="006A0BCB"/>
    <w:rsid w:val="0079339C"/>
    <w:rsid w:val="007A32D3"/>
    <w:rsid w:val="00AD6298"/>
    <w:rsid w:val="00BC21BA"/>
    <w:rsid w:val="00D76EF6"/>
    <w:rsid w:val="00E04A13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E670512424C30AB06208DFAF0C3A1">
    <w:name w:val="F40E670512424C30AB06208DFAF0C3A1"/>
    <w:rsid w:val="006709BC"/>
  </w:style>
  <w:style w:type="paragraph" w:customStyle="1" w:styleId="2A71C1B64D514E77AA7B2DC3F97F8027">
    <w:name w:val="2A71C1B64D514E77AA7B2DC3F97F8027"/>
    <w:rsid w:val="006709BC"/>
  </w:style>
  <w:style w:type="paragraph" w:customStyle="1" w:styleId="065904734EDF4CC8B49B48A32737321A">
    <w:name w:val="065904734EDF4CC8B49B48A32737321A"/>
    <w:rsid w:val="006709BC"/>
  </w:style>
  <w:style w:type="paragraph" w:customStyle="1" w:styleId="677D96400AA04233B62468AEEC70CA9B">
    <w:name w:val="677D96400AA04233B62468AEEC70CA9B"/>
    <w:rsid w:val="006709BC"/>
  </w:style>
  <w:style w:type="paragraph" w:customStyle="1" w:styleId="CBE4943A2CF4497490BD3A4D0135B302">
    <w:name w:val="CBE4943A2CF4497490BD3A4D0135B302"/>
    <w:rsid w:val="00E04A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of BC Environmental Management Awards 2016</vt:lpstr>
    </vt:vector>
  </TitlesOfParts>
  <Company>Dillon Consulting Limited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of BC Environmental Management Awards 2016</dc:title>
  <dc:subject>Emerging Professional Nomination Form</dc:subject>
  <dc:creator>Bianca Corlett, M.Sc., R. P. Bio</dc:creator>
  <cp:lastModifiedBy>Pamela O</cp:lastModifiedBy>
  <cp:revision>2</cp:revision>
  <cp:lastPrinted>2016-04-06T21:28:00Z</cp:lastPrinted>
  <dcterms:created xsi:type="dcterms:W3CDTF">2018-05-01T05:02:00Z</dcterms:created>
  <dcterms:modified xsi:type="dcterms:W3CDTF">2018-05-01T05:02:00Z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